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8A584B" w:rsidP="00C7771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="006654CE"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="006654CE"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="006654CE"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8A584B">
      <w:pPr>
        <w:ind w:left="7371"/>
        <w:jc w:val="center"/>
        <w:rPr>
          <w:sz w:val="28"/>
          <w:szCs w:val="28"/>
        </w:rPr>
      </w:pPr>
    </w:p>
    <w:p w:rsidR="006654CE" w:rsidRPr="00757387" w:rsidRDefault="006654CE" w:rsidP="008A584B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Pr="00757387" w:rsidRDefault="006654CE" w:rsidP="006654CE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 w:rsidR="00DB73D9">
        <w:rPr>
          <w:color w:val="000000"/>
          <w:sz w:val="28"/>
          <w:szCs w:val="28"/>
        </w:rPr>
        <w:t>дий на возмещение части затрат</w:t>
      </w:r>
      <w:r w:rsidRPr="00757387">
        <w:rPr>
          <w:color w:val="000000"/>
          <w:sz w:val="28"/>
          <w:szCs w:val="28"/>
        </w:rPr>
        <w:t xml:space="preserve">, </w:t>
      </w:r>
      <w:r w:rsidR="00DB73D9"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DB73D9">
        <w:rPr>
          <w:sz w:val="28"/>
          <w:szCs w:val="28"/>
        </w:rPr>
        <w:t xml:space="preserve"> (</w:t>
      </w:r>
      <w:proofErr w:type="spellStart"/>
      <w:r w:rsidR="00DB73D9">
        <w:rPr>
          <w:sz w:val="28"/>
          <w:szCs w:val="28"/>
        </w:rPr>
        <w:t>сублизинга</w:t>
      </w:r>
      <w:proofErr w:type="spellEnd"/>
      <w:r w:rsidR="00DB73D9">
        <w:rPr>
          <w:sz w:val="28"/>
          <w:szCs w:val="28"/>
        </w:rPr>
        <w:t xml:space="preserve">), </w:t>
      </w:r>
      <w:r w:rsidRPr="00757387">
        <w:rPr>
          <w:sz w:val="28"/>
          <w:szCs w:val="28"/>
        </w:rPr>
        <w:t>заявки которых были рассмотрены</w:t>
      </w:r>
    </w:p>
    <w:p w:rsidR="00291023" w:rsidRDefault="00291023" w:rsidP="006654CE">
      <w:pPr>
        <w:jc w:val="center"/>
        <w:rPr>
          <w:szCs w:val="22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263"/>
        <w:gridCol w:w="2976"/>
      </w:tblGrid>
      <w:tr w:rsidR="00291023" w:rsidRPr="0045372F" w:rsidTr="00940060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№ п/п</w:t>
            </w:r>
          </w:p>
          <w:p w:rsidR="00E966EB" w:rsidRPr="0045372F" w:rsidRDefault="00E966EB" w:rsidP="00EB57DC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Наименование участника отбора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ИНН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Наименование муниципального образования</w:t>
            </w:r>
          </w:p>
        </w:tc>
      </w:tr>
      <w:tr w:rsidR="00291023" w:rsidRPr="0045372F" w:rsidTr="00940060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23" w:rsidRPr="0045372F" w:rsidRDefault="00291023" w:rsidP="00EB57DC">
            <w:pPr>
              <w:jc w:val="center"/>
            </w:pPr>
            <w:r w:rsidRPr="0045372F">
              <w:t>4</w:t>
            </w:r>
          </w:p>
        </w:tc>
      </w:tr>
      <w:tr w:rsidR="00021A72" w:rsidRPr="0045372F" w:rsidTr="0094006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021A72" w:rsidRPr="0045372F" w:rsidTr="00940060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>
              <w:rPr>
                <w:color w:val="000000"/>
              </w:rPr>
              <w:t>Учумская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2461022289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A72" w:rsidRPr="0045372F" w:rsidTr="00940060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Арефьевское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2450012909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br w:type="page"/>
              <w:t>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"Мокрый Ельник"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2410004098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Канская</w:t>
            </w:r>
            <w:proofErr w:type="spellEnd"/>
            <w:r>
              <w:rPr>
                <w:color w:val="000000"/>
              </w:rPr>
              <w:t xml:space="preserve"> сортоиспытательная станция"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2450021526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2410003633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"Нива"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2428004765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Нижнеингашский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Сиротинина Анна Евгеньевна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246412412157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племзавод "Краснотуранский"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2422000027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Краснотуранский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</w:t>
            </w:r>
            <w:proofErr w:type="spellStart"/>
            <w:r>
              <w:rPr>
                <w:color w:val="000000"/>
              </w:rPr>
              <w:t>Марининское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2423009946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Курагинский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Мильман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Агро"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2448004386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2403006305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240800012937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Большемуртинский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"Сельскохозяйственное предприятие" Дары Малиновки"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2435006330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Жгун</w:t>
            </w:r>
            <w:proofErr w:type="spellEnd"/>
            <w:r>
              <w:rPr>
                <w:color w:val="000000"/>
              </w:rPr>
              <w:t xml:space="preserve"> Олег Ильич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246300402425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2450026186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ответственностью" Исток"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2466266747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241001280113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19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Ковалев Вадим Владимирович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241001395107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2410003168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"Пахарь"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2411015455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"Назаровский масложировой комбинат №1"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2463099865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2428004420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Нижнеингашский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Герасимович Ирина Юрьевна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245500495070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>
              <w:rPr>
                <w:color w:val="000000"/>
              </w:rPr>
              <w:t>Манганово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2410000343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Дзержинский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"Мельник"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2455023100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"Сибирь"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2403005911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"</w:t>
            </w:r>
            <w:proofErr w:type="spellStart"/>
            <w:r>
              <w:rPr>
                <w:color w:val="000000"/>
              </w:rPr>
              <w:t>Мана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2401005218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29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"Ермак"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2413007280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Ингашский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2428005102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Нижнеингашский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CF5693" w:rsidRDefault="00021A72" w:rsidP="00021A72">
            <w:pPr>
              <w:jc w:val="center"/>
              <w:rPr>
                <w:color w:val="000000"/>
              </w:rPr>
            </w:pPr>
            <w:r w:rsidRPr="00CF5693">
              <w:rPr>
                <w:color w:val="000000"/>
              </w:rPr>
              <w:t>Общество с ограниченной ответственностью "Племзавод" Таежный"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CF5693" w:rsidRDefault="00021A72" w:rsidP="0030024A">
            <w:pPr>
              <w:jc w:val="center"/>
              <w:rPr>
                <w:color w:val="000000"/>
              </w:rPr>
            </w:pPr>
            <w:r w:rsidRPr="00CF5693">
              <w:rPr>
                <w:color w:val="000000"/>
              </w:rPr>
              <w:t>2435006435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CF5693" w:rsidRDefault="00021A72" w:rsidP="00021A72">
            <w:pPr>
              <w:jc w:val="center"/>
              <w:rPr>
                <w:color w:val="000000"/>
              </w:rPr>
            </w:pPr>
            <w:r w:rsidRPr="00CF5693">
              <w:rPr>
                <w:color w:val="000000"/>
              </w:rPr>
              <w:t>Сухобузимский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Ухтиков</w:t>
            </w:r>
            <w:proofErr w:type="spellEnd"/>
            <w:r>
              <w:rPr>
                <w:color w:val="000000"/>
              </w:rPr>
              <w:t xml:space="preserve"> Николай Викторович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245602888577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Влиско</w:t>
            </w:r>
            <w:proofErr w:type="spellEnd"/>
            <w:r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243500017707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"Родник"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2448003777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Попалов</w:t>
            </w:r>
            <w:proofErr w:type="spellEnd"/>
            <w:r>
              <w:rPr>
                <w:color w:val="000000"/>
              </w:rPr>
              <w:t xml:space="preserve"> Игорь Геннадьевич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243100149272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Казачинский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Сельскохозяйственный производственный кооператив "Аленушка"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2404010784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2403007651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Островерхов Евгений Викторович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242201080635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Краснотуранский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39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Новикова Ксения Александровна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243905270151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300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243500916609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"Иваново"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2429471459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сельскохозяйственное предприятие "</w:t>
            </w:r>
            <w:proofErr w:type="spellStart"/>
            <w:r>
              <w:rPr>
                <w:color w:val="000000"/>
              </w:rPr>
              <w:t>Эколпрод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2403007980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"</w:t>
            </w:r>
            <w:proofErr w:type="spellStart"/>
            <w:r>
              <w:rPr>
                <w:color w:val="000000"/>
              </w:rPr>
              <w:t>Солгон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2439001011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2450013878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246006158564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"Енисей"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2455031366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>
              <w:rPr>
                <w:color w:val="000000"/>
              </w:rPr>
              <w:t>Чжаохун</w:t>
            </w:r>
            <w:proofErr w:type="spellEnd"/>
            <w:r>
              <w:rPr>
                <w:color w:val="000000"/>
              </w:rPr>
              <w:t xml:space="preserve"> Мария Юрьевна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246303061572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021A72" w:rsidRPr="0045372F" w:rsidTr="0094006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72" w:rsidRPr="0045372F" w:rsidRDefault="00021A72" w:rsidP="00021A72">
            <w:r w:rsidRPr="0045372F">
              <w:t>48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A7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2439005626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72" w:rsidRDefault="00021A72" w:rsidP="00021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Ужурский район</w:t>
            </w:r>
          </w:p>
        </w:tc>
      </w:tr>
    </w:tbl>
    <w:p w:rsidR="00C71E23" w:rsidRDefault="00C71E23" w:rsidP="00E72E01">
      <w:pPr>
        <w:rPr>
          <w:sz w:val="28"/>
          <w:szCs w:val="28"/>
        </w:rPr>
        <w:sectPr w:rsidR="00C71E23" w:rsidSect="00495D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57387" w:rsidRPr="00E72E01" w:rsidRDefault="00757387" w:rsidP="002E5D29">
      <w:pPr>
        <w:rPr>
          <w:sz w:val="28"/>
          <w:szCs w:val="28"/>
        </w:rPr>
      </w:pPr>
    </w:p>
    <w:sectPr w:rsidR="00757387" w:rsidRPr="00E72E01" w:rsidSect="00C71E2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3004"/>
    <w:rsid w:val="00056B53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E5D29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4725"/>
    <w:rsid w:val="005251E2"/>
    <w:rsid w:val="0053100B"/>
    <w:rsid w:val="005461FC"/>
    <w:rsid w:val="00546BA2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6A8B4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AD53-FCDD-48E8-A8C5-52854D5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177</cp:revision>
  <cp:lastPrinted>2022-05-19T08:35:00Z</cp:lastPrinted>
  <dcterms:created xsi:type="dcterms:W3CDTF">2022-04-05T01:41:00Z</dcterms:created>
  <dcterms:modified xsi:type="dcterms:W3CDTF">2022-05-19T10:48:00Z</dcterms:modified>
</cp:coreProperties>
</file>